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42E94" w14:textId="77777777" w:rsidR="00BF11E5" w:rsidRDefault="004A3B92">
      <w:pPr>
        <w:tabs>
          <w:tab w:val="center" w:pos="4680"/>
        </w:tabs>
        <w:rPr>
          <w:b/>
          <w:bCs/>
        </w:rPr>
      </w:pPr>
      <w:r>
        <w:tab/>
      </w:r>
      <w:r>
        <w:rPr>
          <w:b/>
          <w:bCs/>
        </w:rPr>
        <w:t xml:space="preserve">MA RESEARCH PAPER/THESIS </w:t>
      </w:r>
    </w:p>
    <w:p w14:paraId="186B9F0A" w14:textId="77777777" w:rsidR="004A3B92" w:rsidRDefault="004A3B92" w:rsidP="00BF11E5">
      <w:pPr>
        <w:tabs>
          <w:tab w:val="center" w:pos="4680"/>
        </w:tabs>
        <w:jc w:val="center"/>
      </w:pPr>
      <w:r>
        <w:rPr>
          <w:b/>
          <w:bCs/>
        </w:rPr>
        <w:t>SUPERVISION</w:t>
      </w:r>
      <w:r w:rsidR="00BF11E5">
        <w:rPr>
          <w:b/>
          <w:bCs/>
        </w:rPr>
        <w:t xml:space="preserve"> FORM</w:t>
      </w:r>
    </w:p>
    <w:p w14:paraId="73C0F53E" w14:textId="77777777" w:rsidR="004A3B92" w:rsidRDefault="004A3B92"/>
    <w:p w14:paraId="4C8D5355" w14:textId="77777777" w:rsidR="004A3B92" w:rsidRDefault="00EC3BD3">
      <w:pPr>
        <w:spacing w:line="57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66BA89AE" wp14:editId="1D40CAEE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3619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314A6" id="Rectangle 2" o:spid="_x0000_s1026" style="position:absolute;margin-left:1in;margin-top:0;width:468pt;height:2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64C2B33A" w14:textId="77777777" w:rsidR="004A3B92" w:rsidRDefault="004A3B92"/>
    <w:p w14:paraId="1C629FA0" w14:textId="77777777" w:rsidR="004A3B92" w:rsidRDefault="004A3B92"/>
    <w:p w14:paraId="0E9271A7" w14:textId="77777777" w:rsidR="004A3B92" w:rsidRDefault="004A3B92">
      <w:pPr>
        <w:rPr>
          <w:i/>
          <w:iCs/>
        </w:rPr>
      </w:pPr>
      <w:r>
        <w:rPr>
          <w:i/>
          <w:iCs/>
        </w:rPr>
        <w:t>In order to keep track of who your supervisor and second reader are, the Department is asking that this form be completed and signed by yourself, your supervisor and second reader.</w:t>
      </w:r>
    </w:p>
    <w:p w14:paraId="231ED3CF" w14:textId="77777777" w:rsidR="004A3B92" w:rsidRDefault="004A3B92"/>
    <w:p w14:paraId="70B07241" w14:textId="77777777" w:rsidR="00EC3BD3" w:rsidRDefault="004A3B92">
      <w:pPr>
        <w:tabs>
          <w:tab w:val="center" w:pos="4680"/>
        </w:tabs>
        <w:rPr>
          <w:b/>
          <w:bCs/>
        </w:rPr>
      </w:pPr>
      <w:r>
        <w:tab/>
      </w:r>
      <w:r>
        <w:rPr>
          <w:b/>
          <w:bCs/>
        </w:rPr>
        <w:t>Please return this form to</w:t>
      </w:r>
      <w:r w:rsidR="00EC3BD3">
        <w:rPr>
          <w:b/>
          <w:bCs/>
        </w:rPr>
        <w:t>:</w:t>
      </w:r>
    </w:p>
    <w:p w14:paraId="3C1C2172" w14:textId="77777777" w:rsidR="004A3B92" w:rsidRPr="00BF11E5" w:rsidRDefault="00EC3BD3">
      <w:pPr>
        <w:tabs>
          <w:tab w:val="center" w:pos="4680"/>
        </w:tabs>
        <w:rPr>
          <w:bCs/>
        </w:rPr>
      </w:pPr>
      <w:r>
        <w:rPr>
          <w:b/>
          <w:bCs/>
        </w:rPr>
        <w:tab/>
      </w:r>
      <w:r w:rsidRPr="00BF11E5">
        <w:rPr>
          <w:bCs/>
        </w:rPr>
        <w:t>Department of Economics, Graduate Office</w:t>
      </w:r>
    </w:p>
    <w:p w14:paraId="1E3BF9BE" w14:textId="77777777" w:rsidR="00EC3BD3" w:rsidRDefault="00EC3BD3">
      <w:pPr>
        <w:tabs>
          <w:tab w:val="center" w:pos="4680"/>
        </w:tabs>
        <w:rPr>
          <w:b/>
          <w:bCs/>
        </w:rPr>
      </w:pPr>
    </w:p>
    <w:p w14:paraId="7DE8B401" w14:textId="77777777" w:rsidR="00BF11E5" w:rsidRDefault="00EC3BD3" w:rsidP="00BF11E5">
      <w:pPr>
        <w:tabs>
          <w:tab w:val="center" w:pos="4680"/>
        </w:tabs>
        <w:jc w:val="center"/>
        <w:rPr>
          <w:b/>
          <w:bCs/>
        </w:rPr>
      </w:pPr>
      <w:r>
        <w:rPr>
          <w:b/>
          <w:bCs/>
        </w:rPr>
        <w:t>Due Date:</w:t>
      </w:r>
      <w:r w:rsidR="00BF11E5">
        <w:rPr>
          <w:b/>
          <w:bCs/>
        </w:rPr>
        <w:t xml:space="preserve"> </w:t>
      </w:r>
    </w:p>
    <w:p w14:paraId="634E7D3A" w14:textId="77777777" w:rsidR="00BF11E5" w:rsidRPr="00BF11E5" w:rsidRDefault="00BF11E5" w:rsidP="00BF11E5">
      <w:pPr>
        <w:tabs>
          <w:tab w:val="center" w:pos="4680"/>
        </w:tabs>
        <w:jc w:val="center"/>
        <w:rPr>
          <w:bCs/>
        </w:rPr>
      </w:pPr>
      <w:r>
        <w:rPr>
          <w:bCs/>
        </w:rPr>
        <w:t>T</w:t>
      </w:r>
      <w:r w:rsidRPr="00BF11E5">
        <w:rPr>
          <w:bCs/>
        </w:rPr>
        <w:t xml:space="preserve">he first two weeks of the </w:t>
      </w:r>
      <w:r>
        <w:rPr>
          <w:bCs/>
        </w:rPr>
        <w:t xml:space="preserve">spring </w:t>
      </w:r>
      <w:r w:rsidRPr="00BF11E5">
        <w:rPr>
          <w:bCs/>
        </w:rPr>
        <w:t>term</w:t>
      </w:r>
    </w:p>
    <w:p w14:paraId="55270571" w14:textId="77777777" w:rsidR="004A3B92" w:rsidRDefault="00EC3BD3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59B5C375" wp14:editId="2D1845C8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63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A21CA" id="Rectangle 3" o:spid="_x0000_s1026" style="position:absolute;margin-left:1in;margin-top:0;width:46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508A50E" w14:textId="77777777" w:rsidR="004A3B92" w:rsidRDefault="004A3B92">
      <w:pPr>
        <w:ind w:left="1440"/>
        <w:rPr>
          <w:sz w:val="26"/>
          <w:szCs w:val="26"/>
        </w:rPr>
      </w:pPr>
    </w:p>
    <w:p w14:paraId="47B0DE3B" w14:textId="77777777" w:rsidR="004A3B92" w:rsidRDefault="004A3B92">
      <w:pPr>
        <w:tabs>
          <w:tab w:val="left" w:pos="-1440"/>
        </w:tabs>
        <w:ind w:left="5040" w:hanging="5040"/>
      </w:pPr>
      <w:r>
        <w:rPr>
          <w:b/>
          <w:bCs/>
        </w:rPr>
        <w:t>Student Name</w:t>
      </w:r>
      <w:r>
        <w:t xml:space="preserve">  </w:t>
      </w:r>
      <w:r>
        <w:rPr>
          <w:u w:val="single"/>
        </w:rPr>
        <w:t xml:space="preserve">                                         </w:t>
      </w:r>
      <w:r>
        <w:tab/>
      </w:r>
      <w:r>
        <w:rPr>
          <w:i/>
          <w:iCs/>
          <w:sz w:val="22"/>
          <w:szCs w:val="22"/>
        </w:rPr>
        <w:t>Signature</w:t>
      </w:r>
      <w:r>
        <w:t xml:space="preserve"> </w:t>
      </w:r>
      <w:r>
        <w:rPr>
          <w:u w:val="single"/>
        </w:rPr>
        <w:t xml:space="preserve">                            </w:t>
      </w:r>
      <w:r>
        <w:t xml:space="preserve"> </w:t>
      </w:r>
    </w:p>
    <w:p w14:paraId="674A5699" w14:textId="77777777" w:rsidR="004A3B92" w:rsidRDefault="004A3B92"/>
    <w:p w14:paraId="29E90B44" w14:textId="77777777" w:rsidR="004A3B92" w:rsidRDefault="004A3B92">
      <w:pPr>
        <w:ind w:firstLine="720"/>
      </w:pPr>
    </w:p>
    <w:p w14:paraId="6C6207D1" w14:textId="77777777" w:rsidR="004A3B92" w:rsidRDefault="004A3B92">
      <w:pPr>
        <w:tabs>
          <w:tab w:val="left" w:pos="-1440"/>
        </w:tabs>
        <w:ind w:left="720" w:hanging="720"/>
      </w:pPr>
      <w:r>
        <w:rPr>
          <w:b/>
          <w:bCs/>
        </w:rPr>
        <w:t>Topic</w:t>
      </w:r>
      <w:r>
        <w:t xml:space="preserve">  </w:t>
      </w:r>
      <w:r>
        <w:rPr>
          <w:u w:val="single"/>
        </w:rPr>
        <w:t xml:space="preserve">                                                                                          </w:t>
      </w:r>
      <w:r>
        <w:tab/>
      </w:r>
    </w:p>
    <w:p w14:paraId="07D2CE25" w14:textId="77777777" w:rsidR="004A3B92" w:rsidRDefault="004A3B92"/>
    <w:p w14:paraId="3D3B269A" w14:textId="77777777" w:rsidR="004A3B92" w:rsidRDefault="004A3B92"/>
    <w:p w14:paraId="2144AE86" w14:textId="77777777" w:rsidR="004A3B92" w:rsidRDefault="004A3B92"/>
    <w:p w14:paraId="62E81695" w14:textId="77777777" w:rsidR="004A3B92" w:rsidRDefault="004A3B92" w:rsidP="00EC3BD3">
      <w:pPr>
        <w:tabs>
          <w:tab w:val="left" w:pos="-1440"/>
        </w:tabs>
        <w:ind w:left="5040" w:hanging="5040"/>
      </w:pPr>
      <w:r>
        <w:rPr>
          <w:b/>
          <w:bCs/>
        </w:rPr>
        <w:t>Supervisor</w:t>
      </w:r>
      <w:r>
        <w:rPr>
          <w:u w:val="single"/>
        </w:rPr>
        <w:t xml:space="preserve">                               </w:t>
      </w:r>
      <w:r w:rsidR="00EC3BD3">
        <w:rPr>
          <w:u w:val="single"/>
        </w:rPr>
        <w:t xml:space="preserve">   </w:t>
      </w:r>
      <w:r>
        <w:rPr>
          <w:u w:val="single"/>
        </w:rPr>
        <w:t xml:space="preserve">           </w:t>
      </w:r>
      <w:r w:rsidR="00BF11E5">
        <w:rPr>
          <w:u w:val="single"/>
        </w:rPr>
        <w:tab/>
      </w:r>
      <w:r>
        <w:rPr>
          <w:i/>
          <w:iCs/>
          <w:sz w:val="22"/>
          <w:szCs w:val="22"/>
        </w:rPr>
        <w:t>Signature</w:t>
      </w:r>
      <w:r>
        <w:t xml:space="preserve"> </w:t>
      </w:r>
      <w:r>
        <w:rPr>
          <w:u w:val="single"/>
        </w:rPr>
        <w:t xml:space="preserve">                           </w:t>
      </w:r>
      <w:r>
        <w:t xml:space="preserve"> </w:t>
      </w:r>
    </w:p>
    <w:p w14:paraId="7CB72C0A" w14:textId="77777777" w:rsidR="00EC3BD3" w:rsidRDefault="00EC3BD3" w:rsidP="00EC3BD3">
      <w:pPr>
        <w:tabs>
          <w:tab w:val="left" w:pos="-1440"/>
        </w:tabs>
        <w:ind w:left="5040" w:hanging="5040"/>
      </w:pPr>
    </w:p>
    <w:p w14:paraId="1A217AA4" w14:textId="77777777" w:rsidR="004A3B92" w:rsidRDefault="004A3B92"/>
    <w:p w14:paraId="116A9490" w14:textId="77777777" w:rsidR="006A7289" w:rsidRDefault="006A7289">
      <w:pPr>
        <w:tabs>
          <w:tab w:val="left" w:pos="-1440"/>
        </w:tabs>
        <w:ind w:left="5040" w:hanging="5040"/>
        <w:rPr>
          <w:b/>
          <w:bCs/>
        </w:rPr>
      </w:pPr>
    </w:p>
    <w:p w14:paraId="40D20785" w14:textId="77777777" w:rsidR="004A3B92" w:rsidRDefault="00EC3BD3">
      <w:pPr>
        <w:tabs>
          <w:tab w:val="left" w:pos="-1440"/>
        </w:tabs>
        <w:ind w:left="5040" w:hanging="5040"/>
      </w:pPr>
      <w:r>
        <w:rPr>
          <w:b/>
          <w:bCs/>
        </w:rPr>
        <w:t>S</w:t>
      </w:r>
      <w:r w:rsidR="004A3B92">
        <w:rPr>
          <w:b/>
          <w:bCs/>
        </w:rPr>
        <w:t>econd Reader</w:t>
      </w:r>
      <w:r w:rsidR="004A3B92">
        <w:t xml:space="preserve">  </w:t>
      </w:r>
      <w:r w:rsidR="004A3B92">
        <w:rPr>
          <w:u w:val="single"/>
        </w:rPr>
        <w:t xml:space="preserve">                           </w:t>
      </w:r>
      <w:r>
        <w:rPr>
          <w:u w:val="single"/>
        </w:rPr>
        <w:tab/>
      </w:r>
      <w:r>
        <w:rPr>
          <w:u w:val="single"/>
        </w:rPr>
        <w:tab/>
      </w:r>
      <w:r w:rsidR="004A3B92">
        <w:rPr>
          <w:i/>
          <w:iCs/>
          <w:sz w:val="22"/>
          <w:szCs w:val="22"/>
        </w:rPr>
        <w:t>Signature</w:t>
      </w:r>
      <w:r w:rsidR="004A3B92">
        <w:t xml:space="preserve"> </w:t>
      </w:r>
      <w:r w:rsidR="004A3B92">
        <w:rPr>
          <w:u w:val="single"/>
        </w:rPr>
        <w:t xml:space="preserve">                            </w:t>
      </w:r>
    </w:p>
    <w:p w14:paraId="54773D6D" w14:textId="77777777" w:rsidR="004A3B92" w:rsidRDefault="004A3B92"/>
    <w:p w14:paraId="7D7C5CB4" w14:textId="77777777" w:rsidR="004A3B92" w:rsidRDefault="004A3B92">
      <w:pPr>
        <w:ind w:firstLine="2880"/>
      </w:pPr>
    </w:p>
    <w:p w14:paraId="26FD6AFD" w14:textId="77777777" w:rsidR="004A3B92" w:rsidRDefault="004A3B92"/>
    <w:p w14:paraId="62FE40A7" w14:textId="77777777" w:rsidR="004A3B92" w:rsidRDefault="004A3B92">
      <w:pPr>
        <w:rPr>
          <w:b/>
          <w:bCs/>
        </w:rPr>
      </w:pPr>
      <w:r>
        <w:rPr>
          <w:b/>
          <w:bCs/>
        </w:rPr>
        <w:t>Additional</w:t>
      </w:r>
    </w:p>
    <w:p w14:paraId="4F033137" w14:textId="77777777" w:rsidR="004A3B92" w:rsidRDefault="004A3B92" w:rsidP="00EC3BD3">
      <w:pPr>
        <w:tabs>
          <w:tab w:val="left" w:pos="-1440"/>
        </w:tabs>
        <w:ind w:left="5040" w:hanging="5040"/>
      </w:pPr>
      <w:r>
        <w:rPr>
          <w:b/>
          <w:bCs/>
        </w:rPr>
        <w:t>Second Reader</w:t>
      </w:r>
      <w:r>
        <w:t xml:space="preserve">  </w:t>
      </w:r>
      <w:r>
        <w:rPr>
          <w:u w:val="single"/>
        </w:rPr>
        <w:t xml:space="preserve">                                          </w:t>
      </w:r>
      <w:r>
        <w:rPr>
          <w:i/>
          <w:iCs/>
          <w:sz w:val="22"/>
          <w:szCs w:val="22"/>
        </w:rPr>
        <w:t>Signature</w:t>
      </w:r>
      <w:r>
        <w:t xml:space="preserve"> </w:t>
      </w:r>
      <w:r>
        <w:rPr>
          <w:u w:val="single"/>
        </w:rPr>
        <w:t xml:space="preserve">                            </w:t>
      </w:r>
    </w:p>
    <w:p w14:paraId="4883F00F" w14:textId="77777777" w:rsidR="00EC3BD3" w:rsidRDefault="00EC3BD3">
      <w:pPr>
        <w:rPr>
          <w:i/>
          <w:iCs/>
        </w:rPr>
      </w:pPr>
    </w:p>
    <w:p w14:paraId="089D4A91" w14:textId="77777777" w:rsidR="004A3B92" w:rsidRDefault="004A3B92">
      <w:r>
        <w:rPr>
          <w:i/>
          <w:iCs/>
        </w:rPr>
        <w:t>(</w:t>
      </w:r>
      <w:proofErr w:type="gramStart"/>
      <w:r>
        <w:rPr>
          <w:i/>
          <w:iCs/>
        </w:rPr>
        <w:t>required</w:t>
      </w:r>
      <w:proofErr w:type="gramEnd"/>
      <w:r>
        <w:rPr>
          <w:i/>
          <w:iCs/>
        </w:rPr>
        <w:t xml:space="preserve"> only if the second reader is from outside the Economics Department)</w:t>
      </w:r>
    </w:p>
    <w:p w14:paraId="15424B5C" w14:textId="77777777" w:rsidR="004A3B92" w:rsidRDefault="004A3B92"/>
    <w:p w14:paraId="2B51C21E" w14:textId="77777777" w:rsidR="004A3B92" w:rsidRDefault="004A3B92"/>
    <w:p w14:paraId="7A90CD7D" w14:textId="77777777" w:rsidR="004A3B92" w:rsidRDefault="004A3B92"/>
    <w:p w14:paraId="20283763" w14:textId="77777777" w:rsidR="004A3B92" w:rsidRDefault="004A3B92" w:rsidP="006A7289">
      <w:pPr>
        <w:tabs>
          <w:tab w:val="left" w:pos="-1440"/>
        </w:tabs>
        <w:ind w:left="6480" w:hanging="6480"/>
      </w:pPr>
      <w:r>
        <w:rPr>
          <w:b/>
          <w:bCs/>
        </w:rPr>
        <w:t>Date</w:t>
      </w:r>
      <w:r w:rsidR="00BF11E5">
        <w:rPr>
          <w:b/>
          <w:bCs/>
        </w:rPr>
        <w:t xml:space="preserve">   </w:t>
      </w:r>
      <w:r>
        <w:rPr>
          <w:u w:val="single"/>
        </w:rPr>
        <w:t xml:space="preserve">                                             </w:t>
      </w:r>
    </w:p>
    <w:p w14:paraId="41E197EC" w14:textId="77777777" w:rsidR="004A3B92" w:rsidRDefault="004A3B92"/>
    <w:p w14:paraId="068E131A" w14:textId="77777777" w:rsidR="004A3B92" w:rsidRDefault="004A3B92"/>
    <w:p w14:paraId="137F822C" w14:textId="77777777" w:rsidR="004A3B92" w:rsidRDefault="004A3B92"/>
    <w:p w14:paraId="1DB18E87" w14:textId="77777777" w:rsidR="004A3B92" w:rsidRDefault="004A3B92"/>
    <w:p w14:paraId="3FB5A1E4" w14:textId="77777777" w:rsidR="004A3B92" w:rsidRDefault="004A3B92"/>
    <w:p w14:paraId="3610814B" w14:textId="77777777" w:rsidR="004A3B92" w:rsidRDefault="004A3B92"/>
    <w:p w14:paraId="323CEF71" w14:textId="77777777" w:rsidR="004A3B92" w:rsidRDefault="004A3B92">
      <w:pPr>
        <w:tabs>
          <w:tab w:val="right" w:pos="9360"/>
        </w:tabs>
      </w:pPr>
      <w:r>
        <w:tab/>
      </w:r>
    </w:p>
    <w:sectPr w:rsidR="004A3B92" w:rsidSect="004A3B92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B92"/>
    <w:rsid w:val="004A3B92"/>
    <w:rsid w:val="006A7289"/>
    <w:rsid w:val="00AA016B"/>
    <w:rsid w:val="00BF11E5"/>
    <w:rsid w:val="00EC3BD3"/>
    <w:rsid w:val="00FB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8034D2"/>
  <w14:defaultImageDpi w14:val="0"/>
  <w15:docId w15:val="{2A122309-ACF2-415E-96CC-5AC520C4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297A6FFA0364CA25445FD5F1096D2" ma:contentTypeVersion="16" ma:contentTypeDescription="Create a new document." ma:contentTypeScope="" ma:versionID="639a30b48dd2212dd4f947b793bd88d4">
  <xsd:schema xmlns:xsd="http://www.w3.org/2001/XMLSchema" xmlns:xs="http://www.w3.org/2001/XMLSchema" xmlns:p="http://schemas.microsoft.com/office/2006/metadata/properties" xmlns:ns2="8fac36d9-f034-459c-9b9e-71a4e228a131" xmlns:ns3="428d1944-af7e-4c3b-9066-711d6b7a0761" targetNamespace="http://schemas.microsoft.com/office/2006/metadata/properties" ma:root="true" ma:fieldsID="f7034f891df1426cc4200ed7e8ee2909" ns2:_="" ns3:_="">
    <xsd:import namespace="8fac36d9-f034-459c-9b9e-71a4e228a131"/>
    <xsd:import namespace="428d1944-af7e-4c3b-9066-711d6b7a07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c36d9-f034-459c-9b9e-71a4e228a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bf906fe-3e8e-4b22-a6fd-bde302b921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d1944-af7e-4c3b-9066-711d6b7a07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fd4ddb6-7655-4c9e-837e-f07232adb258}" ma:internalName="TaxCatchAll" ma:showField="CatchAllData" ma:web="428d1944-af7e-4c3b-9066-711d6b7a07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8d1944-af7e-4c3b-9066-711d6b7a0761" xsi:nil="true"/>
    <lcf76f155ced4ddcb4097134ff3c332f xmlns="8fac36d9-f034-459c-9b9e-71a4e228a13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056D1C0-EA10-4435-A8CE-6675D0A690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CD120C-B43C-4554-A927-5F847862D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c36d9-f034-459c-9b9e-71a4e228a131"/>
    <ds:schemaRef ds:uri="428d1944-af7e-4c3b-9066-711d6b7a07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758D5E-7DA1-4530-B61B-0858E9F90A03}">
  <ds:schemaRefs>
    <ds:schemaRef ds:uri="http://schemas.microsoft.com/office/2006/metadata/properties"/>
    <ds:schemaRef ds:uri="http://schemas.microsoft.com/office/infopath/2007/PartnerControls"/>
    <ds:schemaRef ds:uri="428d1944-af7e-4c3b-9066-711d6b7a0761"/>
    <ds:schemaRef ds:uri="8fac36d9-f034-459c-9b9e-71a4e228a1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908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Shaw, Pat</dc:creator>
  <cp:lastModifiedBy>Maureen Stafford</cp:lastModifiedBy>
  <cp:revision>2</cp:revision>
  <dcterms:created xsi:type="dcterms:W3CDTF">2022-07-20T16:46:00Z</dcterms:created>
  <dcterms:modified xsi:type="dcterms:W3CDTF">2022-07-20T16:46:00Z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0x010100F7A297A6FFA0364CA25445FD5F1096D2</vt:lpwstr>
  </property>
</Properties>
</file>