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B7" w:rsidRDefault="004E184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E184A">
        <w:rPr>
          <w:rFonts w:ascii="Arial" w:hAnsi="Arial" w:cs="Arial"/>
          <w:sz w:val="28"/>
          <w:szCs w:val="28"/>
        </w:rPr>
        <w:t>Upper Lip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Walrus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 Manchu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Chevron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Mexican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Groucho Marx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Mutton Chops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Super Mario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Chin Curtain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Stache</w:t>
      </w:r>
      <w:proofErr w:type="spellEnd"/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Facial Hair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Horseshoe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English</w:t>
      </w: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Dali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Imperial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Goatee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Ducktail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French Fork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Zappa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Tache</w:t>
      </w:r>
      <w:proofErr w:type="spellEnd"/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Pencil 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Handlebar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Toothbrush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Freestyle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Natural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Charlie Chaplin</w:t>
      </w: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Anchor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Soul Patch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Van Dyke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Soup Strainer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Molestache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Nose </w:t>
      </w:r>
      <w:proofErr w:type="spellStart"/>
      <w:r>
        <w:rPr>
          <w:rFonts w:ascii="Arial" w:hAnsi="Arial" w:cs="Arial"/>
          <w:sz w:val="28"/>
          <w:szCs w:val="28"/>
        </w:rPr>
        <w:t>Neighbour</w:t>
      </w:r>
      <w:proofErr w:type="spellEnd"/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Lip Toupee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Snot Mop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Misplaced Eyebrow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Mouth Brow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Flavour</w:t>
      </w:r>
      <w:proofErr w:type="spellEnd"/>
      <w:r>
        <w:rPr>
          <w:rFonts w:ascii="Arial" w:hAnsi="Arial" w:cs="Arial"/>
          <w:sz w:val="28"/>
          <w:szCs w:val="28"/>
        </w:rPr>
        <w:t xml:space="preserve"> Saver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Friend</w:t>
      </w: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Lip Hat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Pyramid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Muzzy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Mouser</w:t>
      </w:r>
      <w:r>
        <w:rPr>
          <w:rFonts w:ascii="Arial" w:hAnsi="Arial" w:cs="Arial"/>
          <w:sz w:val="28"/>
          <w:szCs w:val="28"/>
        </w:rPr>
        <w:tab/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260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Lip Cap </w:t>
      </w: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Cookie Duster</w:t>
      </w: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Face Furniture</w:t>
      </w: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Lip Rug</w:t>
      </w: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Smoke Filter</w:t>
      </w: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Upper Lip Plumage</w:t>
      </w: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Face Fungus</w:t>
      </w: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Painter’s Brush</w:t>
      </w: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Lampshade</w:t>
      </w:r>
    </w:p>
    <w:p w:rsidR="004E184A" w:rsidRDefault="004E184A" w:rsidP="004E184A">
      <w:pPr>
        <w:rPr>
          <w:rFonts w:ascii="Arial" w:hAnsi="Arial" w:cs="Arial"/>
          <w:sz w:val="28"/>
          <w:szCs w:val="28"/>
        </w:rPr>
      </w:pPr>
    </w:p>
    <w:p w:rsidR="004E184A" w:rsidRPr="004E184A" w:rsidRDefault="004E184A">
      <w:pPr>
        <w:rPr>
          <w:rFonts w:ascii="Arial" w:hAnsi="Arial" w:cs="Arial"/>
          <w:sz w:val="28"/>
          <w:szCs w:val="28"/>
        </w:rPr>
      </w:pPr>
    </w:p>
    <w:sectPr w:rsidR="004E184A" w:rsidRPr="004E184A" w:rsidSect="004E184A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4A"/>
    <w:rsid w:val="00260C04"/>
    <w:rsid w:val="00284DA8"/>
    <w:rsid w:val="00463A77"/>
    <w:rsid w:val="004E184A"/>
    <w:rsid w:val="00BD02B7"/>
    <w:rsid w:val="00DA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7A32E-36A6-4243-8E3F-46F66A3D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Denny</dc:creator>
  <cp:keywords/>
  <dc:description/>
  <cp:lastModifiedBy>Murielle Landry</cp:lastModifiedBy>
  <cp:revision>2</cp:revision>
  <dcterms:created xsi:type="dcterms:W3CDTF">2018-11-01T00:18:00Z</dcterms:created>
  <dcterms:modified xsi:type="dcterms:W3CDTF">2018-11-01T00:18:00Z</dcterms:modified>
</cp:coreProperties>
</file>